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772"/>
      </w:tblGrid>
      <w:tr w:rsidR="00730886" w:rsidRPr="0087418B" w14:paraId="34A69447" w14:textId="77777777" w:rsidTr="00BE491C">
        <w:tc>
          <w:tcPr>
            <w:tcW w:w="1768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772" w:type="dxa"/>
          </w:tcPr>
          <w:p w14:paraId="6F6FF212" w14:textId="7E31EAA7" w:rsidR="00730886" w:rsidRPr="0087418B" w:rsidRDefault="00830E43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1C7219" w:rsidRPr="001C7219">
              <w:rPr>
                <w:rFonts w:ascii="Times New Roman" w:hAnsi="Times New Roman" w:hint="cs"/>
                <w:kern w:val="0"/>
                <w:sz w:val="24"/>
              </w:rPr>
              <w:t>√</w:t>
            </w:r>
            <w:r w:rsidR="00963219" w:rsidRPr="001C7219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730886" w:rsidRPr="00BE5126">
              <w:rPr>
                <w:rFonts w:ascii="Times New Roman" w:hAnsi="Times New Roman" w:hint="eastAsia"/>
                <w:b/>
                <w:bCs/>
                <w:kern w:val="0"/>
                <w:szCs w:val="21"/>
                <w:u w:val="single"/>
              </w:rPr>
              <w:t>Prof.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80984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Dr.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5754B1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</w:t>
            </w: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Mr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Mrs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84BAB9" w14:textId="77777777" w:rsidTr="00BE491C">
        <w:tc>
          <w:tcPr>
            <w:tcW w:w="1768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772" w:type="dxa"/>
          </w:tcPr>
          <w:p w14:paraId="2C807E94" w14:textId="1A4B5843" w:rsidR="001D7F23" w:rsidRPr="0087418B" w:rsidRDefault="00BE5126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El-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Rodeny</w:t>
            </w:r>
            <w:proofErr w:type="spellEnd"/>
          </w:p>
        </w:tc>
      </w:tr>
      <w:tr w:rsidR="001D7F23" w:rsidRPr="0087418B" w14:paraId="4D08649B" w14:textId="77777777" w:rsidTr="00BE491C">
        <w:tc>
          <w:tcPr>
            <w:tcW w:w="1768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772" w:type="dxa"/>
          </w:tcPr>
          <w:p w14:paraId="423A2E20" w14:textId="7765951E" w:rsidR="001D7F23" w:rsidRPr="0087418B" w:rsidRDefault="00BE5126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Mohamed</w:t>
            </w:r>
          </w:p>
        </w:tc>
      </w:tr>
      <w:tr w:rsidR="001D7F23" w:rsidRPr="0087418B" w14:paraId="683F35A9" w14:textId="77777777" w:rsidTr="00BE491C">
        <w:tc>
          <w:tcPr>
            <w:tcW w:w="1768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772" w:type="dxa"/>
          </w:tcPr>
          <w:p w14:paraId="1B42AEF9" w14:textId="14C568FD" w:rsidR="001D7F23" w:rsidRPr="0087418B" w:rsidRDefault="00BE5126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Walid</w:t>
            </w:r>
          </w:p>
        </w:tc>
      </w:tr>
      <w:tr w:rsidR="001D7F23" w:rsidRPr="0087418B" w14:paraId="7CAB39B5" w14:textId="77777777" w:rsidTr="00BE491C">
        <w:tc>
          <w:tcPr>
            <w:tcW w:w="1768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772" w:type="dxa"/>
          </w:tcPr>
          <w:p w14:paraId="33E1E8C2" w14:textId="7398CDE8" w:rsidR="001D7F23" w:rsidRPr="00963219" w:rsidRDefault="00FB608D" w:rsidP="00963219">
            <w:pPr>
              <w:rPr>
                <w:b/>
                <w:bCs/>
              </w:rPr>
            </w:pPr>
            <w:r w:rsidRPr="00123759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123759"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ield Crop Research Institute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ko-KR"/>
              </w:rPr>
              <w:t>, ARC</w:t>
            </w:r>
          </w:p>
        </w:tc>
      </w:tr>
      <w:tr w:rsidR="001D7F23" w:rsidRPr="0087418B" w14:paraId="5EA3D785" w14:textId="77777777" w:rsidTr="00BE491C">
        <w:tc>
          <w:tcPr>
            <w:tcW w:w="1768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772" w:type="dxa"/>
          </w:tcPr>
          <w:p w14:paraId="3F1D35C0" w14:textId="1B0EB7A5" w:rsidR="001D7F23" w:rsidRPr="00BE491C" w:rsidRDefault="00FB608D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 w:rsidRPr="00BE491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ElMahala</w:t>
            </w:r>
            <w:proofErr w:type="spellEnd"/>
            <w:r w:rsidRPr="00BE491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E491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ElKobra</w:t>
            </w:r>
            <w:proofErr w:type="spellEnd"/>
            <w:r w:rsidRPr="00BE491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, </w:t>
            </w:r>
          </w:p>
        </w:tc>
      </w:tr>
      <w:tr w:rsidR="001D7F23" w:rsidRPr="0087418B" w14:paraId="5839AE03" w14:textId="77777777" w:rsidTr="00BE491C">
        <w:tc>
          <w:tcPr>
            <w:tcW w:w="1768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772" w:type="dxa"/>
          </w:tcPr>
          <w:p w14:paraId="05B051AB" w14:textId="1EA7F8E7" w:rsidR="001D7F23" w:rsidRPr="00BE491C" w:rsidRDefault="00FB608D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 w:rsidRPr="00BE491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ElGharbia</w:t>
            </w:r>
            <w:proofErr w:type="spellEnd"/>
          </w:p>
        </w:tc>
      </w:tr>
      <w:tr w:rsidR="004D5F91" w:rsidRPr="0087418B" w14:paraId="2FC77719" w14:textId="77777777" w:rsidTr="00BE491C">
        <w:trPr>
          <w:trHeight w:val="530"/>
        </w:trPr>
        <w:tc>
          <w:tcPr>
            <w:tcW w:w="1768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772" w:type="dxa"/>
            <w:vAlign w:val="center"/>
          </w:tcPr>
          <w:p w14:paraId="65F2D44D" w14:textId="223986FA" w:rsidR="004D5F91" w:rsidRPr="0087418B" w:rsidRDefault="00FB608D" w:rsidP="004D5F9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EA30FE">
              <w:rPr>
                <w:rFonts w:ascii="Arial" w:hAnsi="Arial" w:cs="Arial"/>
                <w:b/>
                <w:sz w:val="22"/>
                <w:szCs w:val="22"/>
              </w:rPr>
              <w:t>+2 040 2123101    Mobile: +2 01018207175</w:t>
            </w:r>
          </w:p>
        </w:tc>
      </w:tr>
      <w:tr w:rsidR="001D7F23" w:rsidRPr="0087418B" w14:paraId="451917AC" w14:textId="77777777" w:rsidTr="00BE491C">
        <w:tc>
          <w:tcPr>
            <w:tcW w:w="1768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772" w:type="dxa"/>
          </w:tcPr>
          <w:p w14:paraId="1E412AF1" w14:textId="24103D39" w:rsidR="001D7F23" w:rsidRPr="00963219" w:rsidRDefault="00FB608D" w:rsidP="00963219">
            <w:pPr>
              <w:rPr>
                <w:b/>
                <w:bCs/>
              </w:rPr>
            </w:pPr>
            <w:hyperlink r:id="rId7" w:history="1">
              <w:r w:rsidRPr="00EA30FE">
                <w:rPr>
                  <w:rStyle w:val="Hyperlink"/>
                  <w:rFonts w:ascii="Arial" w:hAnsi="Arial" w:cs="Arial"/>
                  <w:sz w:val="22"/>
                  <w:szCs w:val="22"/>
                </w:rPr>
                <w:t>wrodeny@yahoo.com</w:t>
              </w:r>
            </w:hyperlink>
          </w:p>
        </w:tc>
      </w:tr>
      <w:tr w:rsidR="00C96D8D" w:rsidRPr="0087418B" w14:paraId="4235BE5C" w14:textId="77777777" w:rsidTr="00BE491C">
        <w:tc>
          <w:tcPr>
            <w:tcW w:w="1768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772" w:type="dxa"/>
          </w:tcPr>
          <w:p w14:paraId="66B82A25" w14:textId="77777777" w:rsidR="00C96D8D" w:rsidRPr="00963219" w:rsidRDefault="00C96D8D" w:rsidP="00963219">
            <w:pPr>
              <w:rPr>
                <w:b/>
                <w:bCs/>
              </w:rPr>
            </w:pPr>
          </w:p>
        </w:tc>
      </w:tr>
      <w:tr w:rsidR="00F9181B" w:rsidRPr="0087418B" w14:paraId="14CE4632" w14:textId="77777777" w:rsidTr="00BE491C">
        <w:tc>
          <w:tcPr>
            <w:tcW w:w="1768" w:type="dxa"/>
          </w:tcPr>
          <w:p w14:paraId="0F986176" w14:textId="4FF13CB0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Facebook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in/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</w:t>
            </w:r>
            <w:proofErr w:type="spell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etc</w:t>
            </w:r>
            <w:proofErr w:type="spellEnd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772" w:type="dxa"/>
          </w:tcPr>
          <w:p w14:paraId="282E7694" w14:textId="76EF7AC0" w:rsidR="00FB608D" w:rsidRDefault="00FB608D" w:rsidP="00FB608D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</w:pPr>
            <w:hyperlink r:id="rId8" w:history="1">
              <w:r w:rsidRPr="00FB608D">
                <w:rPr>
                  <w:rFonts w:ascii="Arial" w:eastAsia="MS Mincho" w:hAnsi="Arial" w:cs="Arial"/>
                  <w:kern w:val="2"/>
                  <w:sz w:val="22"/>
                  <w:szCs w:val="22"/>
                  <w:lang w:eastAsia="ko-KR"/>
                </w:rPr>
                <w:t>https://www.facebook.com/wrodeny</w:t>
              </w:r>
            </w:hyperlink>
            <w:r w:rsidRPr="00FB608D"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  <w:t xml:space="preserve">     </w:t>
            </w:r>
            <w:r w:rsidRPr="00FB608D"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  <w:t>Walid El-</w:t>
            </w:r>
            <w:proofErr w:type="spellStart"/>
            <w:r w:rsidRPr="00FB608D"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  <w:t>Rodeny</w:t>
            </w:r>
            <w:proofErr w:type="spellEnd"/>
          </w:p>
          <w:p w14:paraId="5C4507B1" w14:textId="74257CEB" w:rsidR="00FB608D" w:rsidRPr="00FB608D" w:rsidRDefault="00FB608D" w:rsidP="00FB608D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</w:pPr>
            <w:r w:rsidRPr="00FB608D">
              <w:rPr>
                <w:rFonts w:ascii="Arial" w:eastAsia="MS Mincho" w:hAnsi="Arial" w:cs="Arial"/>
                <w:kern w:val="2"/>
                <w:sz w:val="22"/>
                <w:szCs w:val="22"/>
                <w:lang w:eastAsia="ko-KR"/>
              </w:rPr>
              <w:t>https://www.linkedin.com/in/walid-elrodeny-a404a333/</w:t>
            </w:r>
          </w:p>
          <w:p w14:paraId="63DF9E71" w14:textId="1987E2D6" w:rsidR="00F9181B" w:rsidRPr="00963219" w:rsidRDefault="00F9181B" w:rsidP="00963219">
            <w:pPr>
              <w:rPr>
                <w:b/>
                <w:bCs/>
              </w:rPr>
            </w:pPr>
          </w:p>
        </w:tc>
      </w:tr>
      <w:tr w:rsidR="005B7344" w:rsidRPr="0087418B" w14:paraId="409A9A93" w14:textId="77777777" w:rsidTr="00BE491C">
        <w:tc>
          <w:tcPr>
            <w:tcW w:w="1768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772" w:type="dxa"/>
          </w:tcPr>
          <w:p w14:paraId="085496A6" w14:textId="77777777" w:rsidR="00BE491C" w:rsidRPr="00BE491C" w:rsidRDefault="00BE491C" w:rsidP="00BE491C">
            <w:pPr>
              <w:pStyle w:val="BodyText"/>
              <w:ind w:left="360"/>
              <w:jc w:val="both"/>
              <w:rPr>
                <w:rFonts w:ascii="Arial" w:hAnsi="Arial" w:cs="Arial"/>
                <w:bCs/>
                <w:kern w:val="32"/>
                <w:sz w:val="22"/>
                <w:szCs w:val="22"/>
                <w:u w:val="single"/>
              </w:rPr>
            </w:pPr>
            <w:r w:rsidRPr="00BE491C">
              <w:rPr>
                <w:rFonts w:ascii="Arial" w:hAnsi="Arial" w:cs="Arial"/>
                <w:b/>
                <w:bCs/>
                <w:kern w:val="32"/>
                <w:sz w:val="22"/>
                <w:szCs w:val="22"/>
                <w:u w:val="single"/>
              </w:rPr>
              <w:t>Research of interests</w:t>
            </w:r>
          </w:p>
          <w:p w14:paraId="302409FD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>Plant breeder of Food Legumes crops for improvement against biotic and abiotic stress</w:t>
            </w:r>
          </w:p>
          <w:p w14:paraId="71A004C6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Work with Prof. </w:t>
            </w:r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Sachiko </w:t>
            </w:r>
            <w:proofErr w:type="spellStart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>Isobe</w:t>
            </w:r>
            <w:proofErr w:type="spellEnd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Prof. </w:t>
            </w:r>
            <w:r w:rsidRPr="00BE491C">
              <w:rPr>
                <w:rFonts w:ascii="Arial" w:hAnsi="Arial" w:cs="Arial" w:hint="eastAsia"/>
                <w:b/>
                <w:bCs/>
                <w:sz w:val="22"/>
                <w:szCs w:val="22"/>
              </w:rPr>
              <w:t>K</w:t>
            </w:r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enta </w:t>
            </w:r>
            <w:proofErr w:type="spellStart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>Shirasawa</w:t>
            </w:r>
            <w:proofErr w:type="spellEnd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 Lab. of Plant Genetics and Genomics, KDRI, Japan for the faba bean &amp; soybean breeding. </w:t>
            </w:r>
          </w:p>
          <w:p w14:paraId="22E42647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Work with Prof. </w:t>
            </w:r>
            <w:proofErr w:type="spellStart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>Pooran</w:t>
            </w:r>
            <w:proofErr w:type="spellEnd"/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Gaur and </w:t>
            </w:r>
            <w:r w:rsidRPr="00BE491C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E49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Rajeev K. Varshney in ICRISAT, India for the chickpea breeding program for abiotic stress. </w:t>
            </w:r>
          </w:p>
          <w:p w14:paraId="259D3F7F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Investigate with Prof. </w:t>
            </w:r>
            <w:proofErr w:type="spellStart"/>
            <w:r w:rsidRPr="00BE491C">
              <w:rPr>
                <w:rFonts w:ascii="Arial" w:hAnsi="Arial" w:cs="Arial"/>
                <w:b/>
                <w:sz w:val="22"/>
                <w:szCs w:val="22"/>
              </w:rPr>
              <w:t>Donal</w:t>
            </w:r>
            <w:proofErr w:type="spellEnd"/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E491C">
              <w:rPr>
                <w:rFonts w:ascii="Arial" w:eastAsia="Times New Roman" w:hAnsi="Arial" w:cs="Arial"/>
                <w:b/>
                <w:bCs/>
                <w:spacing w:val="-3"/>
                <w:sz w:val="22"/>
                <w:szCs w:val="22"/>
              </w:rPr>
              <w:t>O'Sullivan</w:t>
            </w:r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, in Univ. of Reading, UK, herbicide resistance in lentils and faba bean using a new screening system for large mutant populations.  </w:t>
            </w:r>
          </w:p>
          <w:p w14:paraId="1C99AC7A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>Participate with Wageningen Centre for Development Innovation Wageningen,</w:t>
            </w:r>
            <w:r w:rsidRPr="00BE491C">
              <w:rPr>
                <w:sz w:val="22"/>
                <w:szCs w:val="22"/>
              </w:rPr>
              <w:t xml:space="preserve"> </w:t>
            </w:r>
            <w:r w:rsidRPr="00BE491C">
              <w:rPr>
                <w:rFonts w:ascii="Arial" w:hAnsi="Arial" w:cs="Arial"/>
                <w:b/>
                <w:sz w:val="22"/>
                <w:szCs w:val="22"/>
              </w:rPr>
              <w:t>Netherlands for assessing the performance of Egypt’s seed sector, May 2023.</w:t>
            </w:r>
          </w:p>
          <w:p w14:paraId="4E7A86C8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>Staff member of First Agribusiness Incubator of ARC (ARC-CABI), 2022</w:t>
            </w:r>
          </w:p>
          <w:p w14:paraId="4D9184EA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>TOT, Coaching, Plant breeding, and Biotechnology for field crop improvement in Egypt of the Middle East and North Africa</w:t>
            </w:r>
          </w:p>
          <w:p w14:paraId="62A4F22D" w14:textId="77777777" w:rsidR="00BE491C" w:rsidRPr="00BE491C" w:rsidRDefault="00BE491C" w:rsidP="00BE491C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lowKashida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E491C">
              <w:rPr>
                <w:rFonts w:ascii="Arial" w:hAnsi="Arial" w:cs="Arial"/>
                <w:b/>
                <w:sz w:val="22"/>
                <w:szCs w:val="22"/>
              </w:rPr>
              <w:t xml:space="preserve"> PMD and Monitoring &amp; Evaluation Specialist for field crops</w:t>
            </w:r>
            <w:r w:rsidRPr="00BE49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A5D83EC" w14:textId="77777777" w:rsidR="005B7344" w:rsidRPr="00963219" w:rsidRDefault="005B7344" w:rsidP="00963219">
            <w:pPr>
              <w:rPr>
                <w:b/>
                <w:bCs/>
              </w:rPr>
            </w:pP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15C87F63" w14:textId="69371EA3" w:rsidR="00724ADB" w:rsidRDefault="00370D07" w:rsidP="005E3B1C">
      <w:pPr>
        <w:autoSpaceDE w:val="0"/>
        <w:autoSpaceDN w:val="0"/>
        <w:adjustRightInd w:val="0"/>
        <w:spacing w:line="280" w:lineRule="exact"/>
        <w:jc w:val="left"/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</w:t>
      </w:r>
      <w:proofErr w:type="spellStart"/>
      <w:r w:rsidR="005B7344">
        <w:rPr>
          <w:rFonts w:ascii="Times New Roman" w:hAnsi="Times New Roman" w:hint="eastAsia"/>
          <w:b/>
          <w:kern w:val="0"/>
          <w:sz w:val="24"/>
        </w:rPr>
        <w:t>Qady</w:t>
      </w:r>
      <w:proofErr w:type="spellEnd"/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298A" w14:textId="77777777" w:rsidR="009975AF" w:rsidRDefault="009975AF" w:rsidP="00380E94">
      <w:r>
        <w:separator/>
      </w:r>
    </w:p>
  </w:endnote>
  <w:endnote w:type="continuationSeparator" w:id="0">
    <w:p w14:paraId="5DBF2C77" w14:textId="77777777" w:rsidR="009975AF" w:rsidRDefault="009975AF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19E3" w14:textId="77777777" w:rsidR="009975AF" w:rsidRDefault="009975AF" w:rsidP="00380E94">
      <w:r>
        <w:separator/>
      </w:r>
    </w:p>
  </w:footnote>
  <w:footnote w:type="continuationSeparator" w:id="0">
    <w:p w14:paraId="0D889C4C" w14:textId="77777777" w:rsidR="009975AF" w:rsidRDefault="009975AF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1639"/>
    <w:multiLevelType w:val="hybridMultilevel"/>
    <w:tmpl w:val="5ABA2C76"/>
    <w:lvl w:ilvl="0" w:tplc="FFFFFFFF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95307"/>
    <w:rsid w:val="000A6D5A"/>
    <w:rsid w:val="000D41B1"/>
    <w:rsid w:val="00172268"/>
    <w:rsid w:val="001725A0"/>
    <w:rsid w:val="00191568"/>
    <w:rsid w:val="001A3350"/>
    <w:rsid w:val="001B0B58"/>
    <w:rsid w:val="001B262C"/>
    <w:rsid w:val="001B3D33"/>
    <w:rsid w:val="001C3A04"/>
    <w:rsid w:val="001C7219"/>
    <w:rsid w:val="001D7F23"/>
    <w:rsid w:val="001E67B8"/>
    <w:rsid w:val="001F0255"/>
    <w:rsid w:val="001F260D"/>
    <w:rsid w:val="001F2883"/>
    <w:rsid w:val="0020486A"/>
    <w:rsid w:val="00231DE3"/>
    <w:rsid w:val="002406A2"/>
    <w:rsid w:val="002657A2"/>
    <w:rsid w:val="0029347D"/>
    <w:rsid w:val="0029361E"/>
    <w:rsid w:val="002938B5"/>
    <w:rsid w:val="002B22D5"/>
    <w:rsid w:val="002C6EB2"/>
    <w:rsid w:val="002D009F"/>
    <w:rsid w:val="0032019B"/>
    <w:rsid w:val="003320F5"/>
    <w:rsid w:val="003419E7"/>
    <w:rsid w:val="00370D07"/>
    <w:rsid w:val="00377924"/>
    <w:rsid w:val="00380E94"/>
    <w:rsid w:val="00416664"/>
    <w:rsid w:val="0044394C"/>
    <w:rsid w:val="00444FCF"/>
    <w:rsid w:val="00457109"/>
    <w:rsid w:val="0046070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5E3B1C"/>
    <w:rsid w:val="00613301"/>
    <w:rsid w:val="006570E4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418B"/>
    <w:rsid w:val="008C13E2"/>
    <w:rsid w:val="008C330C"/>
    <w:rsid w:val="008F6CE6"/>
    <w:rsid w:val="009078C1"/>
    <w:rsid w:val="00963219"/>
    <w:rsid w:val="0098161C"/>
    <w:rsid w:val="009975AF"/>
    <w:rsid w:val="009D7FDC"/>
    <w:rsid w:val="009E17AB"/>
    <w:rsid w:val="009E5592"/>
    <w:rsid w:val="00A03C28"/>
    <w:rsid w:val="00A3784A"/>
    <w:rsid w:val="00A9466B"/>
    <w:rsid w:val="00AB37F3"/>
    <w:rsid w:val="00AE1ADF"/>
    <w:rsid w:val="00B1457B"/>
    <w:rsid w:val="00B30B00"/>
    <w:rsid w:val="00B42289"/>
    <w:rsid w:val="00B458DA"/>
    <w:rsid w:val="00B75F17"/>
    <w:rsid w:val="00B80FE5"/>
    <w:rsid w:val="00B91E7B"/>
    <w:rsid w:val="00BC19FE"/>
    <w:rsid w:val="00BC34DE"/>
    <w:rsid w:val="00BE491C"/>
    <w:rsid w:val="00BE5126"/>
    <w:rsid w:val="00C10F2A"/>
    <w:rsid w:val="00C32275"/>
    <w:rsid w:val="00C35779"/>
    <w:rsid w:val="00C458F3"/>
    <w:rsid w:val="00C46C6A"/>
    <w:rsid w:val="00C70893"/>
    <w:rsid w:val="00C96D8D"/>
    <w:rsid w:val="00CA60D3"/>
    <w:rsid w:val="00CB6D71"/>
    <w:rsid w:val="00CC74BD"/>
    <w:rsid w:val="00CD0CC4"/>
    <w:rsid w:val="00D35788"/>
    <w:rsid w:val="00DB538C"/>
    <w:rsid w:val="00DE7CC5"/>
    <w:rsid w:val="00DF6DBB"/>
    <w:rsid w:val="00E00E5B"/>
    <w:rsid w:val="00E01F03"/>
    <w:rsid w:val="00E1061B"/>
    <w:rsid w:val="00E164EB"/>
    <w:rsid w:val="00E220D2"/>
    <w:rsid w:val="00E34B13"/>
    <w:rsid w:val="00E66E81"/>
    <w:rsid w:val="00E84B25"/>
    <w:rsid w:val="00E9790C"/>
    <w:rsid w:val="00EE23B4"/>
    <w:rsid w:val="00F03C08"/>
    <w:rsid w:val="00F10D33"/>
    <w:rsid w:val="00F80984"/>
    <w:rsid w:val="00F9181B"/>
    <w:rsid w:val="00FA286E"/>
    <w:rsid w:val="00FB608D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9F50A"/>
  <w15:docId w15:val="{0D68E569-9BA9-4E13-98F6-FCE63EA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FB608D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60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608D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BodyText">
    <w:name w:val="Body Text"/>
    <w:basedOn w:val="Normal"/>
    <w:link w:val="BodyTextChar"/>
    <w:rsid w:val="00BE491C"/>
    <w:pPr>
      <w:widowControl/>
      <w:spacing w:after="120"/>
      <w:jc w:val="left"/>
    </w:pPr>
    <w:rPr>
      <w:rFonts w:ascii="Times New Roman" w:eastAsia="Malgun Gothic" w:hAnsi="Times New Roman"/>
      <w:kern w:val="0"/>
      <w:sz w:val="24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BE491C"/>
    <w:rPr>
      <w:rFonts w:ascii="Times New Roman" w:eastAsia="Malgun Gothic" w:hAnsi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roden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oden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臼杵　潤子</dc:creator>
  <cp:lastModifiedBy>E-M-W-E</cp:lastModifiedBy>
  <cp:revision>6</cp:revision>
  <cp:lastPrinted>2007-07-24T13:14:00Z</cp:lastPrinted>
  <dcterms:created xsi:type="dcterms:W3CDTF">2024-09-16T01:20:00Z</dcterms:created>
  <dcterms:modified xsi:type="dcterms:W3CDTF">2024-09-16T03:29:00Z</dcterms:modified>
</cp:coreProperties>
</file>